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DF8DC" w14:textId="13F726A7" w:rsidR="00C72688" w:rsidRDefault="009B0166" w:rsidP="00C72688">
      <w:pPr>
        <w:spacing w:after="0" w:line="240" w:lineRule="auto"/>
        <w:jc w:val="center"/>
        <w:rPr>
          <w:b/>
          <w:sz w:val="16"/>
          <w:szCs w:val="16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B929CD4" wp14:editId="78D065C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498590" cy="1828165"/>
            <wp:effectExtent l="0" t="0" r="0" b="635"/>
            <wp:wrapThrough wrapText="bothSides">
              <wp:wrapPolygon edited="0">
                <wp:start x="0" y="0"/>
                <wp:lineTo x="0" y="21382"/>
                <wp:lineTo x="21528" y="21382"/>
                <wp:lineTo x="2152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іф на розклад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02" b="9106"/>
                    <a:stretch/>
                  </pic:blipFill>
                  <pic:spPr bwMode="auto">
                    <a:xfrm>
                      <a:off x="0" y="0"/>
                      <a:ext cx="6498590" cy="1828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72688">
        <w:rPr>
          <w:b/>
          <w:sz w:val="32"/>
          <w:szCs w:val="32"/>
          <w:lang w:val="uk-UA"/>
        </w:rPr>
        <w:t>РОЗКЛАД</w:t>
      </w:r>
    </w:p>
    <w:p w14:paraId="4E30C50C" w14:textId="77777777" w:rsidR="00C72688" w:rsidRPr="00DF0A65" w:rsidRDefault="00C72688" w:rsidP="00C72688">
      <w:pPr>
        <w:spacing w:after="0" w:line="240" w:lineRule="auto"/>
        <w:jc w:val="center"/>
        <w:rPr>
          <w:b/>
          <w:bCs/>
          <w:szCs w:val="28"/>
          <w:u w:val="single"/>
          <w:lang w:val="uk-UA"/>
        </w:rPr>
      </w:pPr>
      <w:r>
        <w:rPr>
          <w:b/>
          <w:szCs w:val="28"/>
          <w:lang w:val="uk-UA"/>
        </w:rPr>
        <w:t>Навчальні заняття</w:t>
      </w:r>
      <w:r>
        <w:rPr>
          <w:b/>
          <w:szCs w:val="28"/>
          <w:u w:val="single"/>
          <w:lang w:val="uk-UA"/>
        </w:rPr>
        <w:t xml:space="preserve"> </w:t>
      </w:r>
      <w:r>
        <w:rPr>
          <w:b/>
          <w:bCs/>
          <w:szCs w:val="28"/>
          <w:u w:val="single"/>
          <w:lang w:val="uk-UA"/>
        </w:rPr>
        <w:t>4(2) курс Дошкільна освіта. Початкова освіта.</w:t>
      </w:r>
    </w:p>
    <w:p w14:paraId="40043A62" w14:textId="77777777" w:rsidR="00C72688" w:rsidRDefault="00C72688" w:rsidP="00C72688">
      <w:pPr>
        <w:spacing w:after="0"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семестр</w:t>
      </w:r>
      <w:r>
        <w:rPr>
          <w:b/>
          <w:szCs w:val="28"/>
          <w:u w:val="single"/>
          <w:lang w:val="uk-UA"/>
        </w:rPr>
        <w:t xml:space="preserve"> 7</w:t>
      </w:r>
      <w:r>
        <w:rPr>
          <w:b/>
          <w:szCs w:val="28"/>
          <w:lang w:val="uk-UA"/>
        </w:rPr>
        <w:t xml:space="preserve"> 202</w:t>
      </w:r>
      <w:r>
        <w:rPr>
          <w:b/>
          <w:szCs w:val="28"/>
        </w:rPr>
        <w:t>1</w:t>
      </w:r>
      <w:r>
        <w:rPr>
          <w:b/>
          <w:szCs w:val="28"/>
          <w:lang w:val="uk-UA"/>
        </w:rPr>
        <w:t>/202</w:t>
      </w:r>
      <w:r>
        <w:rPr>
          <w:b/>
          <w:szCs w:val="28"/>
        </w:rPr>
        <w:t>2</w:t>
      </w:r>
      <w:r>
        <w:rPr>
          <w:b/>
          <w:szCs w:val="28"/>
          <w:lang w:val="uk-UA"/>
        </w:rPr>
        <w:t xml:space="preserve"> навч. рік, заочна форма навчання.</w:t>
      </w:r>
    </w:p>
    <w:p w14:paraId="7D409BA9" w14:textId="77777777" w:rsidR="00C72688" w:rsidRDefault="00C72688" w:rsidP="00C72688">
      <w:pPr>
        <w:spacing w:after="0" w:line="240" w:lineRule="auto"/>
        <w:jc w:val="center"/>
        <w:rPr>
          <w:b/>
          <w:szCs w:val="28"/>
          <w:lang w:val="uk-UA"/>
        </w:rPr>
      </w:pPr>
    </w:p>
    <w:tbl>
      <w:tblPr>
        <w:tblW w:w="10470" w:type="dxa"/>
        <w:tblLayout w:type="fixed"/>
        <w:tblLook w:val="04A0" w:firstRow="1" w:lastRow="0" w:firstColumn="1" w:lastColumn="0" w:noHBand="0" w:noVBand="1"/>
      </w:tblPr>
      <w:tblGrid>
        <w:gridCol w:w="694"/>
        <w:gridCol w:w="429"/>
        <w:gridCol w:w="8785"/>
        <w:gridCol w:w="562"/>
      </w:tblGrid>
      <w:tr w:rsidR="00C72688" w14:paraId="789FF189" w14:textId="77777777" w:rsidTr="005A7F90">
        <w:trPr>
          <w:cantSplit/>
          <w:trHeight w:val="342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32A0AF56" w14:textId="77777777" w:rsidR="00C72688" w:rsidRDefault="00C72688" w:rsidP="005A7F90">
            <w:pPr>
              <w:spacing w:after="0" w:line="240" w:lineRule="auto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Дні тижня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9734358" w14:textId="77777777" w:rsidR="00C72688" w:rsidRDefault="00C72688" w:rsidP="005A7F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7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35EB5D49" w14:textId="77777777" w:rsidR="00C72688" w:rsidRDefault="00C72688" w:rsidP="005A7F90">
            <w:pPr>
              <w:pStyle w:val="2"/>
              <w:numPr>
                <w:ilvl w:val="0"/>
                <w:numId w:val="0"/>
              </w:numPr>
            </w:pPr>
            <w:r>
              <w:t>Навчальний предмет</w:t>
            </w:r>
          </w:p>
        </w:tc>
        <w:tc>
          <w:tcPr>
            <w:tcW w:w="5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21669CF4" w14:textId="77777777" w:rsidR="00C72688" w:rsidRDefault="00C72688" w:rsidP="005A7F90">
            <w:pPr>
              <w:spacing w:after="0" w:line="240" w:lineRule="auto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Ауд</w:t>
            </w:r>
          </w:p>
        </w:tc>
      </w:tr>
      <w:tr w:rsidR="00C72688" w14:paraId="374AF57B" w14:textId="77777777" w:rsidTr="005A7F90">
        <w:trPr>
          <w:cantSplit/>
          <w:trHeight w:val="283"/>
        </w:trPr>
        <w:tc>
          <w:tcPr>
            <w:tcW w:w="6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extDirection w:val="btLr"/>
            <w:vAlign w:val="bottom"/>
            <w:hideMark/>
          </w:tcPr>
          <w:p w14:paraId="2B021E1D" w14:textId="77777777" w:rsidR="00C72688" w:rsidRDefault="00C72688" w:rsidP="005A7F90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19.09.2022 р.</w:t>
            </w:r>
          </w:p>
          <w:p w14:paraId="0B4A166E" w14:textId="77777777" w:rsidR="00C72688" w:rsidRDefault="00C72688" w:rsidP="005A7F90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4B2FE9" w14:textId="77777777" w:rsidR="00C72688" w:rsidRDefault="00C72688" w:rsidP="005A7F90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87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79CF17" w14:textId="77777777" w:rsidR="00C72688" w:rsidRDefault="00C72688" w:rsidP="005A7F90">
            <w:pPr>
              <w:tabs>
                <w:tab w:val="left" w:pos="5255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30A9034" w14:textId="77777777" w:rsidR="00C72688" w:rsidRDefault="00C72688" w:rsidP="005A7F90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C72688" w14:paraId="3F927731" w14:textId="77777777" w:rsidTr="005A7F90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51B83A50" w14:textId="77777777" w:rsidR="00C72688" w:rsidRDefault="00C72688" w:rsidP="005A7F90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A1E59B" w14:textId="77777777" w:rsidR="00C72688" w:rsidRDefault="00C72688" w:rsidP="005A7F90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23D48" w14:textId="3C4B0C72" w:rsidR="00C72688" w:rsidRPr="00200BE1" w:rsidRDefault="00C72688" w:rsidP="005A7F90">
            <w:pPr>
              <w:tabs>
                <w:tab w:val="left" w:pos="4429"/>
              </w:tabs>
              <w:spacing w:after="0" w:line="240" w:lineRule="auto"/>
              <w:jc w:val="center"/>
              <w:rPr>
                <w:sz w:val="22"/>
                <w:szCs w:val="18"/>
                <w:lang w:val="uk-UA"/>
              </w:rPr>
            </w:pPr>
            <w:r>
              <w:t>Дошкільна лінгводидактика</w:t>
            </w:r>
            <w:r>
              <w:rPr>
                <w:lang w:val="uk-UA"/>
              </w:rPr>
              <w:t xml:space="preserve"> (ст. в</w:t>
            </w:r>
            <w:r w:rsidR="001641BE">
              <w:rPr>
                <w:lang w:val="uk-UA"/>
              </w:rPr>
              <w:t>и</w:t>
            </w:r>
            <w:r>
              <w:rPr>
                <w:lang w:val="uk-UA"/>
              </w:rPr>
              <w:t>кл. Міхєєва О.П.)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C25C20F" w14:textId="77777777" w:rsidR="00C72688" w:rsidRDefault="00C72688" w:rsidP="005A7F90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C72688" w14:paraId="11457A62" w14:textId="77777777" w:rsidTr="005A7F90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70F3600D" w14:textId="77777777" w:rsidR="00C72688" w:rsidRDefault="00C72688" w:rsidP="005A7F90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B8B6FA" w14:textId="77777777" w:rsidR="00C72688" w:rsidRDefault="00C72688" w:rsidP="005A7F90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507029" w14:textId="77777777" w:rsidR="00C72688" w:rsidRDefault="00C72688" w:rsidP="005A7F90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8EB987B" w14:textId="77777777" w:rsidR="00C72688" w:rsidRDefault="00C72688" w:rsidP="005A7F90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C72688" w14:paraId="1568EABC" w14:textId="77777777" w:rsidTr="005A7F90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3174B0F5" w14:textId="77777777" w:rsidR="00C72688" w:rsidRDefault="00C72688" w:rsidP="005A7F90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64B5790C" w14:textId="77777777" w:rsidR="00C72688" w:rsidRDefault="00C72688" w:rsidP="005A7F90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20F1BD98" w14:textId="77777777" w:rsidR="00C72688" w:rsidRDefault="00C72688" w:rsidP="005A7F90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0329D6" w14:textId="77777777" w:rsidR="00C72688" w:rsidRDefault="00C72688" w:rsidP="005A7F90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C72688" w14:paraId="57D40D1B" w14:textId="77777777" w:rsidTr="005A7F90">
        <w:trPr>
          <w:cantSplit/>
          <w:trHeight w:val="283"/>
        </w:trPr>
        <w:tc>
          <w:tcPr>
            <w:tcW w:w="6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textDirection w:val="btLr"/>
            <w:vAlign w:val="bottom"/>
            <w:hideMark/>
          </w:tcPr>
          <w:p w14:paraId="7501E8AA" w14:textId="77777777" w:rsidR="00C72688" w:rsidRDefault="00C72688" w:rsidP="005A7F90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20.09.2022 р.</w:t>
            </w:r>
          </w:p>
          <w:p w14:paraId="6547AEB4" w14:textId="77777777" w:rsidR="00C72688" w:rsidRDefault="00C72688" w:rsidP="005A7F90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060D6E" w14:textId="77777777" w:rsidR="00C72688" w:rsidRDefault="00C72688" w:rsidP="005A7F90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87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3DE6DD" w14:textId="1A9C1DA8" w:rsidR="00C72688" w:rsidRPr="00D22512" w:rsidRDefault="00C72688" w:rsidP="005A7F90">
            <w:pPr>
              <w:spacing w:after="0" w:line="240" w:lineRule="auto"/>
              <w:jc w:val="center"/>
              <w:rPr>
                <w:sz w:val="22"/>
                <w:szCs w:val="18"/>
                <w:lang w:val="uk-UA"/>
              </w:rPr>
            </w:pPr>
          </w:p>
        </w:tc>
        <w:tc>
          <w:tcPr>
            <w:tcW w:w="5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2CE8513" w14:textId="77777777" w:rsidR="00C72688" w:rsidRDefault="00C72688" w:rsidP="005A7F90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C72688" w14:paraId="5F0272FD" w14:textId="77777777" w:rsidTr="005A7F90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07B187" w14:textId="77777777" w:rsidR="00C72688" w:rsidRDefault="00C72688" w:rsidP="005A7F90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327763" w14:textId="77777777" w:rsidR="00C72688" w:rsidRDefault="00C72688" w:rsidP="005A7F90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A1AE7CE" w14:textId="722A8634" w:rsidR="00C72688" w:rsidRDefault="00C72688" w:rsidP="005A7F90">
            <w:pPr>
              <w:spacing w:after="0" w:line="240" w:lineRule="auto"/>
              <w:ind w:lef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53BB7AF" w14:textId="77777777" w:rsidR="00C72688" w:rsidRDefault="00C72688" w:rsidP="005A7F90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C72688" w14:paraId="75C31228" w14:textId="77777777" w:rsidTr="005A7F90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023982" w14:textId="77777777" w:rsidR="00C72688" w:rsidRDefault="00C72688" w:rsidP="005A7F90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653C1D" w14:textId="77777777" w:rsidR="00C72688" w:rsidRDefault="00C72688" w:rsidP="005A7F90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2C02988" w14:textId="77777777" w:rsidR="00C72688" w:rsidRDefault="00C72688" w:rsidP="005A7F90">
            <w:pPr>
              <w:tabs>
                <w:tab w:val="left" w:pos="4429"/>
              </w:tabs>
              <w:spacing w:after="0" w:line="240" w:lineRule="auto"/>
              <w:jc w:val="center"/>
            </w:pPr>
            <w:r>
              <w:t>Теорія та методика формування елементарних математичних уявлень</w:t>
            </w:r>
          </w:p>
          <w:p w14:paraId="31063022" w14:textId="77777777" w:rsidR="00C72688" w:rsidRPr="00DA2579" w:rsidRDefault="00C72688" w:rsidP="005A7F90">
            <w:pPr>
              <w:tabs>
                <w:tab w:val="left" w:pos="4429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(доц. Алєко О.А)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5714724" w14:textId="77777777" w:rsidR="00C72688" w:rsidRDefault="00C72688" w:rsidP="005A7F90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C72688" w14:paraId="22DF7746" w14:textId="77777777" w:rsidTr="005A7F90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9C7FD1" w14:textId="77777777" w:rsidR="00C72688" w:rsidRDefault="00C72688" w:rsidP="005A7F90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E0555C" w14:textId="77777777" w:rsidR="00C72688" w:rsidRDefault="00C72688" w:rsidP="005A7F90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377B7F" w14:textId="77777777" w:rsidR="00C72688" w:rsidRDefault="00C72688" w:rsidP="005A7F90">
            <w:pPr>
              <w:tabs>
                <w:tab w:val="left" w:pos="4429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1897F24" w14:textId="77777777" w:rsidR="00C72688" w:rsidRDefault="00C72688" w:rsidP="005A7F90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C72688" w14:paraId="4301D45D" w14:textId="77777777" w:rsidTr="005A7F90">
        <w:trPr>
          <w:cantSplit/>
          <w:trHeight w:val="283"/>
        </w:trPr>
        <w:tc>
          <w:tcPr>
            <w:tcW w:w="6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extDirection w:val="btLr"/>
            <w:vAlign w:val="bottom"/>
            <w:hideMark/>
          </w:tcPr>
          <w:p w14:paraId="71EF812F" w14:textId="77777777" w:rsidR="00C72688" w:rsidRDefault="00C72688" w:rsidP="005A7F90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21.09.2022 р.</w:t>
            </w:r>
          </w:p>
          <w:p w14:paraId="0C3BD03A" w14:textId="77777777" w:rsidR="00C72688" w:rsidRDefault="00C72688" w:rsidP="005A7F90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B00720" w14:textId="77777777" w:rsidR="00C72688" w:rsidRDefault="00C72688" w:rsidP="005A7F90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7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0E5076" w14:textId="77777777" w:rsidR="00C72688" w:rsidRDefault="00C72688" w:rsidP="005A7F90">
            <w:pPr>
              <w:tabs>
                <w:tab w:val="left" w:pos="5255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317FD4" w14:textId="77777777" w:rsidR="00C72688" w:rsidRDefault="00C72688" w:rsidP="005A7F90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C72688" w14:paraId="68DDCEA4" w14:textId="77777777" w:rsidTr="005A7F90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383CC04A" w14:textId="77777777" w:rsidR="00C72688" w:rsidRDefault="00C72688" w:rsidP="005A7F90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A99BD2" w14:textId="77777777" w:rsidR="00C72688" w:rsidRDefault="00C72688" w:rsidP="005A7F90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CB7EF6" w14:textId="77777777" w:rsidR="00C72688" w:rsidRDefault="00C72688" w:rsidP="005A7F90">
            <w:pPr>
              <w:tabs>
                <w:tab w:val="left" w:pos="5255"/>
              </w:tabs>
              <w:spacing w:after="0" w:line="240" w:lineRule="auto"/>
              <w:jc w:val="center"/>
              <w:rPr>
                <w:b/>
                <w:bCs/>
                <w:sz w:val="24"/>
                <w:szCs w:val="20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D27BA3" w14:textId="77777777" w:rsidR="00C72688" w:rsidRDefault="00C72688" w:rsidP="005A7F90">
            <w:pPr>
              <w:spacing w:after="0" w:line="240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688" w14:paraId="7CF18F40" w14:textId="77777777" w:rsidTr="005A7F90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204D4CC9" w14:textId="77777777" w:rsidR="00C72688" w:rsidRDefault="00C72688" w:rsidP="005A7F90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878160" w14:textId="77777777" w:rsidR="00C72688" w:rsidRDefault="00C72688" w:rsidP="005A7F90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97B2F37" w14:textId="77777777" w:rsidR="00C72688" w:rsidRDefault="00C72688" w:rsidP="005A7F90">
            <w:pPr>
              <w:tabs>
                <w:tab w:val="left" w:pos="5255"/>
              </w:tabs>
              <w:spacing w:after="0" w:line="240" w:lineRule="auto"/>
              <w:jc w:val="center"/>
              <w:rPr>
                <w:b/>
                <w:bCs/>
                <w:sz w:val="22"/>
                <w:szCs w:val="18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5CF4E0A" w14:textId="77777777" w:rsidR="00C72688" w:rsidRDefault="00C72688" w:rsidP="005A7F90">
            <w:pPr>
              <w:spacing w:after="0" w:line="240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B1B85" w14:paraId="6777A1FE" w14:textId="77777777" w:rsidTr="005A7F90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5A117E3D" w14:textId="77777777" w:rsidR="00BB1B85" w:rsidRDefault="00BB1B85" w:rsidP="00BB1B85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24CAE4" w14:textId="77777777" w:rsidR="00BB1B85" w:rsidRDefault="00BB1B85" w:rsidP="00BB1B85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A8879C6" w14:textId="335D4F9F" w:rsidR="00BB1B85" w:rsidRDefault="00BB1B85" w:rsidP="00BB1B85">
            <w:pPr>
              <w:tabs>
                <w:tab w:val="left" w:pos="5255"/>
              </w:tabs>
              <w:spacing w:after="0" w:line="240" w:lineRule="auto"/>
              <w:jc w:val="center"/>
              <w:rPr>
                <w:sz w:val="22"/>
                <w:szCs w:val="18"/>
                <w:lang w:val="uk-UA"/>
              </w:rPr>
            </w:pPr>
            <w:r w:rsidRPr="00F82CE3">
              <w:t>Педагогіка родинного виховання</w:t>
            </w:r>
            <w:r>
              <w:t xml:space="preserve"> (доц. Кривошея Н.Б.)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B47EF7" w14:textId="77777777" w:rsidR="00BB1B85" w:rsidRDefault="00BB1B85" w:rsidP="00BB1B85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BB1B85" w14:paraId="52161E22" w14:textId="77777777" w:rsidTr="00E52546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738E8C6D" w14:textId="77777777" w:rsidR="00BB1B85" w:rsidRDefault="00BB1B85" w:rsidP="00BB1B85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AE14CE" w14:textId="77777777" w:rsidR="00BB1B85" w:rsidRDefault="00BB1B85" w:rsidP="00BB1B85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60E932" w14:textId="0855CDCE" w:rsidR="00BB1B85" w:rsidRPr="00DF3E18" w:rsidRDefault="001641BE" w:rsidP="00BB1B85">
            <w:pPr>
              <w:tabs>
                <w:tab w:val="left" w:pos="525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t xml:space="preserve">Педагогічний супровід дошкільного дитинства </w:t>
            </w:r>
            <w:r>
              <w:rPr>
                <w:lang w:val="uk-UA"/>
              </w:rPr>
              <w:t>(ст. викл. Міхєєва О.П.)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DEEC26" w14:textId="77777777" w:rsidR="00BB1B85" w:rsidRDefault="00BB1B85" w:rsidP="00BB1B85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C72688" w14:paraId="2272AAAB" w14:textId="77777777" w:rsidTr="005A7F90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358EDE43" w14:textId="77777777" w:rsidR="00C72688" w:rsidRDefault="00C72688" w:rsidP="005A7F90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14:paraId="44F176FF" w14:textId="77777777" w:rsidR="00C72688" w:rsidRDefault="00C72688" w:rsidP="005A7F90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7E6EF97D" w14:textId="77777777" w:rsidR="00C72688" w:rsidRDefault="00C72688" w:rsidP="005A7F90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661CFC" w14:textId="77777777" w:rsidR="00C72688" w:rsidRDefault="00C72688" w:rsidP="005A7F90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A234C4" w14:paraId="24BEA9DF" w14:textId="77777777" w:rsidTr="0028010F">
        <w:trPr>
          <w:cantSplit/>
          <w:trHeight w:val="283"/>
        </w:trPr>
        <w:tc>
          <w:tcPr>
            <w:tcW w:w="6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extDirection w:val="btLr"/>
            <w:vAlign w:val="bottom"/>
            <w:hideMark/>
          </w:tcPr>
          <w:p w14:paraId="240A21AA" w14:textId="77777777" w:rsidR="00A234C4" w:rsidRDefault="00A234C4" w:rsidP="00A234C4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22.09.2022 р.</w:t>
            </w:r>
          </w:p>
          <w:p w14:paraId="33BA4270" w14:textId="77777777" w:rsidR="00A234C4" w:rsidRDefault="00A234C4" w:rsidP="00A234C4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9387B3" w14:textId="77777777" w:rsidR="00A234C4" w:rsidRDefault="00A234C4" w:rsidP="00A234C4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7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C99CAB" w14:textId="447CA52F" w:rsidR="00A234C4" w:rsidRDefault="00A234C4" w:rsidP="00A234C4">
            <w:pPr>
              <w:tabs>
                <w:tab w:val="left" w:pos="3933"/>
              </w:tabs>
              <w:spacing w:after="0" w:line="240" w:lineRule="auto"/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E75261">
              <w:t>Соціально-політичні студії</w:t>
            </w:r>
            <w:r>
              <w:t xml:space="preserve"> (доц. Степанов В.В)</w:t>
            </w:r>
          </w:p>
        </w:tc>
        <w:tc>
          <w:tcPr>
            <w:tcW w:w="5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8C2045" w14:textId="77777777" w:rsidR="00A234C4" w:rsidRDefault="00A234C4" w:rsidP="00A234C4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A234C4" w14:paraId="10FF91AF" w14:textId="77777777" w:rsidTr="0028010F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41878955" w14:textId="77777777" w:rsidR="00A234C4" w:rsidRDefault="00A234C4" w:rsidP="00A234C4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AC5A00" w14:textId="77777777" w:rsidR="00A234C4" w:rsidRDefault="00A234C4" w:rsidP="00A234C4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05567D" w14:textId="6F1A1144" w:rsidR="00A234C4" w:rsidRDefault="00A234C4" w:rsidP="00A234C4">
            <w:pPr>
              <w:tabs>
                <w:tab w:val="left" w:pos="5255"/>
              </w:tabs>
              <w:spacing w:after="0" w:line="240" w:lineRule="auto"/>
              <w:ind w:left="-108"/>
              <w:jc w:val="center"/>
              <w:rPr>
                <w:b/>
                <w:sz w:val="24"/>
                <w:szCs w:val="24"/>
                <w:lang w:val="uk-UA"/>
              </w:rPr>
            </w:pPr>
            <w:r w:rsidRPr="00E75261">
              <w:t>Соціально-політичні студії</w:t>
            </w:r>
            <w:r>
              <w:t xml:space="preserve"> (доц. Степанов В.В)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D3E4DC" w14:textId="77777777" w:rsidR="00A234C4" w:rsidRDefault="00A234C4" w:rsidP="00A234C4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1641BE" w14:paraId="3A3F939B" w14:textId="77777777" w:rsidTr="005A7F90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37849E2C" w14:textId="77777777" w:rsidR="001641BE" w:rsidRDefault="001641BE" w:rsidP="001641BE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B4CF47" w14:textId="77777777" w:rsidR="001641BE" w:rsidRDefault="001641BE" w:rsidP="001641B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0DA11" w14:textId="0CB89858" w:rsidR="001641BE" w:rsidRDefault="001641BE" w:rsidP="001641BE">
            <w:pPr>
              <w:spacing w:after="0" w:line="240" w:lineRule="auto"/>
              <w:jc w:val="center"/>
              <w:rPr>
                <w:b/>
                <w:bCs/>
                <w:sz w:val="24"/>
                <w:lang w:val="uk-UA"/>
              </w:rPr>
            </w:pPr>
            <w:r>
              <w:t xml:space="preserve">Педагогічний супровід дошкільного дитинства </w:t>
            </w:r>
            <w:r>
              <w:rPr>
                <w:lang w:val="uk-UA"/>
              </w:rPr>
              <w:t>(ст. викл. Міхєєва О.П.)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3AA101" w14:textId="77777777" w:rsidR="001641BE" w:rsidRDefault="001641BE" w:rsidP="001641BE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1641BE" w14:paraId="2F00F082" w14:textId="77777777" w:rsidTr="005A7F90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340E7EE5" w14:textId="77777777" w:rsidR="001641BE" w:rsidRDefault="001641BE" w:rsidP="001641BE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26EC03" w14:textId="77777777" w:rsidR="001641BE" w:rsidRDefault="001641BE" w:rsidP="001641B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38FA3F" w14:textId="77777777" w:rsidR="001641BE" w:rsidRDefault="001641BE" w:rsidP="001641BE">
            <w:pPr>
              <w:tabs>
                <w:tab w:val="left" w:pos="4429"/>
              </w:tabs>
              <w:spacing w:after="0" w:line="240" w:lineRule="auto"/>
              <w:jc w:val="center"/>
            </w:pPr>
            <w:r>
              <w:t>Теорія та методика формування елементарних математичних уявлень</w:t>
            </w:r>
          </w:p>
          <w:p w14:paraId="17E4FD7C" w14:textId="77777777" w:rsidR="001641BE" w:rsidRDefault="001641BE" w:rsidP="001641BE">
            <w:pPr>
              <w:spacing w:after="0" w:line="240" w:lineRule="auto"/>
              <w:ind w:leftChars="-100" w:left="-280" w:rightChars="-139" w:right="-389"/>
              <w:jc w:val="center"/>
              <w:rPr>
                <w:sz w:val="24"/>
                <w:lang w:val="uk-UA"/>
              </w:rPr>
            </w:pPr>
            <w:r>
              <w:rPr>
                <w:lang w:val="uk-UA"/>
              </w:rPr>
              <w:t>(доц. Алєко О.А)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DD332C" w14:textId="77777777" w:rsidR="001641BE" w:rsidRDefault="001641BE" w:rsidP="001641BE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1641BE" w14:paraId="18B673B6" w14:textId="77777777" w:rsidTr="005A7F90">
        <w:trPr>
          <w:cantSplit/>
          <w:trHeight w:val="38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521776AE" w14:textId="77777777" w:rsidR="001641BE" w:rsidRDefault="001641BE" w:rsidP="001641BE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30C7AD" w14:textId="77777777" w:rsidR="001641BE" w:rsidRDefault="001641BE" w:rsidP="001641BE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692938" w14:textId="77777777" w:rsidR="001641BE" w:rsidRDefault="001641BE" w:rsidP="001641BE">
            <w:pPr>
              <w:tabs>
                <w:tab w:val="left" w:pos="4429"/>
              </w:tabs>
              <w:spacing w:after="0" w:line="240" w:lineRule="auto"/>
              <w:jc w:val="center"/>
            </w:pPr>
            <w:r>
              <w:t>Теорія та методика формування елементарних математичних уявлень</w:t>
            </w:r>
          </w:p>
          <w:p w14:paraId="505EF600" w14:textId="77777777" w:rsidR="001641BE" w:rsidRDefault="001641BE" w:rsidP="001641BE">
            <w:pPr>
              <w:spacing w:after="0" w:line="240" w:lineRule="auto"/>
              <w:ind w:leftChars="-100" w:left="-280" w:rightChars="-139" w:right="-389"/>
              <w:jc w:val="center"/>
              <w:rPr>
                <w:sz w:val="24"/>
                <w:lang w:val="uk-UA"/>
              </w:rPr>
            </w:pPr>
            <w:r>
              <w:rPr>
                <w:lang w:val="uk-UA"/>
              </w:rPr>
              <w:t>(доц. Алєко О.А)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1041BA" w14:textId="77777777" w:rsidR="001641BE" w:rsidRDefault="001641BE" w:rsidP="001641BE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1641BE" w14:paraId="1E2D40C8" w14:textId="77777777" w:rsidTr="005A7F90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2A81B940" w14:textId="77777777" w:rsidR="001641BE" w:rsidRDefault="001641BE" w:rsidP="001641BE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14:paraId="4DACA590" w14:textId="77777777" w:rsidR="001641BE" w:rsidRDefault="001641BE" w:rsidP="001641B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735872EE" w14:textId="77777777" w:rsidR="001641BE" w:rsidRDefault="001641BE" w:rsidP="001641BE">
            <w:pPr>
              <w:tabs>
                <w:tab w:val="left" w:pos="4429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3E0AB3" w14:textId="77777777" w:rsidR="001641BE" w:rsidRDefault="001641BE" w:rsidP="001641BE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1641BE" w14:paraId="6C6CFEE3" w14:textId="77777777" w:rsidTr="005A7F90">
        <w:trPr>
          <w:cantSplit/>
          <w:trHeight w:val="283"/>
        </w:trPr>
        <w:tc>
          <w:tcPr>
            <w:tcW w:w="6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extDirection w:val="btLr"/>
            <w:vAlign w:val="bottom"/>
            <w:hideMark/>
          </w:tcPr>
          <w:p w14:paraId="491B04A2" w14:textId="77777777" w:rsidR="001641BE" w:rsidRDefault="001641BE" w:rsidP="001641BE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23.09.2022 р.</w:t>
            </w:r>
          </w:p>
          <w:p w14:paraId="2C8D9BBC" w14:textId="77777777" w:rsidR="001641BE" w:rsidRDefault="001641BE" w:rsidP="001641BE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C4FD1" w14:textId="77777777" w:rsidR="001641BE" w:rsidRDefault="001641BE" w:rsidP="001641B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7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AEDA92" w14:textId="77777777" w:rsidR="001641BE" w:rsidRDefault="001641BE" w:rsidP="001641BE">
            <w:pPr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5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03DE1E" w14:textId="77777777" w:rsidR="001641BE" w:rsidRDefault="001641BE" w:rsidP="001641BE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A234C4" w14:paraId="7B991BDD" w14:textId="77777777" w:rsidTr="00516EB5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2C7B2A13" w14:textId="77777777" w:rsidR="00A234C4" w:rsidRDefault="00A234C4" w:rsidP="00A234C4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09EC0E" w14:textId="77777777" w:rsidR="00A234C4" w:rsidRDefault="00A234C4" w:rsidP="00A234C4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B17DB2" w14:textId="176828B7" w:rsidR="00A234C4" w:rsidRDefault="00A234C4" w:rsidP="00A234C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E75261">
              <w:t>Соціально-політичні студії</w:t>
            </w:r>
            <w:r>
              <w:t xml:space="preserve"> (доц. Степанов В.В)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B3000BC" w14:textId="77777777" w:rsidR="00A234C4" w:rsidRDefault="00A234C4" w:rsidP="00A234C4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1641BE" w14:paraId="471749D9" w14:textId="77777777" w:rsidTr="005A7F90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3BCED8F5" w14:textId="77777777" w:rsidR="001641BE" w:rsidRDefault="001641BE" w:rsidP="001641BE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660999" w14:textId="77777777" w:rsidR="001641BE" w:rsidRDefault="001641BE" w:rsidP="001641B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8AD6D9" w14:textId="54D8AE16" w:rsidR="001641BE" w:rsidRDefault="001641BE" w:rsidP="001641BE">
            <w:pPr>
              <w:tabs>
                <w:tab w:val="left" w:pos="5255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t>Комп'ютерні технології в роботі з дітьми (асист. Вознюк А.А.)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611960" w14:textId="77777777" w:rsidR="001641BE" w:rsidRDefault="001641BE" w:rsidP="001641BE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1641BE" w14:paraId="1D658E40" w14:textId="77777777" w:rsidTr="00806DD3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6378D8BB" w14:textId="77777777" w:rsidR="001641BE" w:rsidRDefault="001641BE" w:rsidP="001641BE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1F620A" w14:textId="77777777" w:rsidR="001641BE" w:rsidRDefault="001641BE" w:rsidP="001641B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00E6E3" w14:textId="0C3B1B3C" w:rsidR="001641BE" w:rsidRDefault="001641BE" w:rsidP="001641BE">
            <w:pPr>
              <w:spacing w:after="0" w:line="240" w:lineRule="auto"/>
              <w:ind w:leftChars="-41" w:left="-115" w:rightChars="-139" w:right="-38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t>Комп'ютерні технології в роботі з дітьми (асист. Вознюк А.А.)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EA6505C" w14:textId="77777777" w:rsidR="001641BE" w:rsidRDefault="001641BE" w:rsidP="001641BE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1641BE" w14:paraId="695D0240" w14:textId="77777777" w:rsidTr="005A7F90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5C0EE2E6" w14:textId="77777777" w:rsidR="001641BE" w:rsidRDefault="001641BE" w:rsidP="001641BE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236D7E" w14:textId="77777777" w:rsidR="001641BE" w:rsidRDefault="001641BE" w:rsidP="001641B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42C4FBE" w14:textId="20B56042" w:rsidR="001641BE" w:rsidRPr="00DA2579" w:rsidRDefault="001641BE" w:rsidP="001641BE">
            <w:pPr>
              <w:spacing w:after="0" w:line="240" w:lineRule="auto"/>
              <w:ind w:leftChars="-100" w:left="-280" w:rightChars="-139" w:right="-38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t>Дошкільна лінгводидактика</w:t>
            </w:r>
            <w:r>
              <w:rPr>
                <w:lang w:val="uk-UA"/>
              </w:rPr>
              <w:t xml:space="preserve"> (ст. викл. Міхєєва О.П.)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FC051E" w14:textId="77777777" w:rsidR="001641BE" w:rsidRDefault="001641BE" w:rsidP="001641BE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1641BE" w14:paraId="2434A949" w14:textId="77777777" w:rsidTr="005A7F90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302C2D7D" w14:textId="77777777" w:rsidR="001641BE" w:rsidRDefault="001641BE" w:rsidP="001641BE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14:paraId="29D9DEE4" w14:textId="77777777" w:rsidR="001641BE" w:rsidRDefault="001641BE" w:rsidP="001641B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nil"/>
            </w:tcBorders>
          </w:tcPr>
          <w:p w14:paraId="2648996F" w14:textId="0F0BD159" w:rsidR="001641BE" w:rsidRDefault="001641BE" w:rsidP="001641B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t>Дошкільна лінгводидактика</w:t>
            </w:r>
            <w:r>
              <w:rPr>
                <w:lang w:val="uk-UA"/>
              </w:rPr>
              <w:t xml:space="preserve"> (ст. викл. Міхєєва О.П.)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33118A" w14:textId="77777777" w:rsidR="001641BE" w:rsidRDefault="001641BE" w:rsidP="001641BE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</w:tbl>
    <w:p w14:paraId="134F1A4F" w14:textId="77777777" w:rsidR="00C72688" w:rsidRDefault="00C72688" w:rsidP="00C72688">
      <w:pPr>
        <w:rPr>
          <w:lang w:val="uk-UA"/>
        </w:rPr>
      </w:pPr>
    </w:p>
    <w:p w14:paraId="0B516CD6" w14:textId="77777777" w:rsidR="00C72688" w:rsidRDefault="00C72688" w:rsidP="00C72688">
      <w:pPr>
        <w:spacing w:after="0" w:line="240" w:lineRule="auto"/>
        <w:jc w:val="center"/>
        <w:rPr>
          <w:b/>
          <w:sz w:val="16"/>
          <w:szCs w:val="16"/>
          <w:lang w:val="uk-UA"/>
        </w:rPr>
      </w:pPr>
      <w:r>
        <w:rPr>
          <w:b/>
          <w:sz w:val="32"/>
          <w:szCs w:val="32"/>
          <w:lang w:val="uk-UA"/>
        </w:rPr>
        <w:lastRenderedPageBreak/>
        <w:t>РОЗКЛАД</w:t>
      </w:r>
    </w:p>
    <w:p w14:paraId="4DC8FF6B" w14:textId="77777777" w:rsidR="00C72688" w:rsidRPr="00DF0A65" w:rsidRDefault="00C72688" w:rsidP="00C72688">
      <w:pPr>
        <w:spacing w:after="0" w:line="240" w:lineRule="auto"/>
        <w:jc w:val="center"/>
        <w:rPr>
          <w:b/>
          <w:bCs/>
          <w:szCs w:val="28"/>
          <w:u w:val="single"/>
          <w:lang w:val="uk-UA"/>
        </w:rPr>
      </w:pPr>
      <w:r>
        <w:rPr>
          <w:b/>
          <w:szCs w:val="28"/>
          <w:lang w:val="uk-UA"/>
        </w:rPr>
        <w:t>Навчальні заняття</w:t>
      </w:r>
      <w:r>
        <w:rPr>
          <w:b/>
          <w:szCs w:val="28"/>
          <w:u w:val="single"/>
          <w:lang w:val="uk-UA"/>
        </w:rPr>
        <w:t xml:space="preserve"> </w:t>
      </w:r>
      <w:r>
        <w:rPr>
          <w:b/>
          <w:bCs/>
          <w:szCs w:val="28"/>
          <w:u w:val="single"/>
          <w:lang w:val="uk-UA"/>
        </w:rPr>
        <w:t>4(2) курс Дошкільна освіта. Початкова освіта.</w:t>
      </w:r>
    </w:p>
    <w:p w14:paraId="32FB961F" w14:textId="77777777" w:rsidR="00C72688" w:rsidRDefault="00C72688" w:rsidP="00C72688">
      <w:pPr>
        <w:spacing w:after="0"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семестр</w:t>
      </w:r>
      <w:r>
        <w:rPr>
          <w:b/>
          <w:szCs w:val="28"/>
          <w:u w:val="single"/>
          <w:lang w:val="uk-UA"/>
        </w:rPr>
        <w:t xml:space="preserve"> 7</w:t>
      </w:r>
      <w:r>
        <w:rPr>
          <w:b/>
          <w:szCs w:val="28"/>
          <w:lang w:val="uk-UA"/>
        </w:rPr>
        <w:t xml:space="preserve"> 202</w:t>
      </w:r>
      <w:r>
        <w:rPr>
          <w:b/>
          <w:szCs w:val="28"/>
        </w:rPr>
        <w:t>1</w:t>
      </w:r>
      <w:r>
        <w:rPr>
          <w:b/>
          <w:szCs w:val="28"/>
          <w:lang w:val="uk-UA"/>
        </w:rPr>
        <w:t>/202</w:t>
      </w:r>
      <w:r>
        <w:rPr>
          <w:b/>
          <w:szCs w:val="28"/>
        </w:rPr>
        <w:t>2</w:t>
      </w:r>
      <w:r>
        <w:rPr>
          <w:b/>
          <w:szCs w:val="28"/>
          <w:lang w:val="uk-UA"/>
        </w:rPr>
        <w:t xml:space="preserve"> навч. рік, заочна форма навчання.</w:t>
      </w:r>
    </w:p>
    <w:p w14:paraId="78BAEC77" w14:textId="77777777" w:rsidR="00C72688" w:rsidRDefault="00C72688" w:rsidP="00C72688">
      <w:pPr>
        <w:rPr>
          <w:lang w:val="uk-UA"/>
        </w:rPr>
      </w:pPr>
    </w:p>
    <w:tbl>
      <w:tblPr>
        <w:tblW w:w="10470" w:type="dxa"/>
        <w:tblLayout w:type="fixed"/>
        <w:tblLook w:val="04A0" w:firstRow="1" w:lastRow="0" w:firstColumn="1" w:lastColumn="0" w:noHBand="0" w:noVBand="1"/>
      </w:tblPr>
      <w:tblGrid>
        <w:gridCol w:w="694"/>
        <w:gridCol w:w="429"/>
        <w:gridCol w:w="8785"/>
        <w:gridCol w:w="562"/>
      </w:tblGrid>
      <w:tr w:rsidR="00C72688" w14:paraId="4D5558D8" w14:textId="77777777" w:rsidTr="005A7F90">
        <w:trPr>
          <w:cantSplit/>
          <w:trHeight w:val="342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360E7CD4" w14:textId="77777777" w:rsidR="00C72688" w:rsidRDefault="00C72688" w:rsidP="005A7F90">
            <w:pPr>
              <w:spacing w:after="0" w:line="240" w:lineRule="auto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Дні тижня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4D7A48F" w14:textId="77777777" w:rsidR="00C72688" w:rsidRDefault="00C72688" w:rsidP="005A7F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7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3FD0F018" w14:textId="77777777" w:rsidR="00C72688" w:rsidRDefault="00C72688" w:rsidP="005A7F90">
            <w:pPr>
              <w:pStyle w:val="2"/>
              <w:numPr>
                <w:ilvl w:val="0"/>
                <w:numId w:val="0"/>
              </w:numPr>
            </w:pPr>
            <w:r>
              <w:t>Навчальний предмет</w:t>
            </w:r>
          </w:p>
        </w:tc>
        <w:tc>
          <w:tcPr>
            <w:tcW w:w="5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4D97A302" w14:textId="77777777" w:rsidR="00C72688" w:rsidRDefault="00C72688" w:rsidP="005A7F90">
            <w:pPr>
              <w:spacing w:after="0" w:line="240" w:lineRule="auto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Ауд</w:t>
            </w:r>
          </w:p>
        </w:tc>
      </w:tr>
      <w:tr w:rsidR="00BB1B85" w14:paraId="7368B1AC" w14:textId="77777777" w:rsidTr="000D7375">
        <w:trPr>
          <w:cantSplit/>
          <w:trHeight w:val="283"/>
        </w:trPr>
        <w:tc>
          <w:tcPr>
            <w:tcW w:w="6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extDirection w:val="btLr"/>
            <w:vAlign w:val="bottom"/>
            <w:hideMark/>
          </w:tcPr>
          <w:p w14:paraId="5E3E3D7E" w14:textId="77777777" w:rsidR="00BB1B85" w:rsidRDefault="00BB1B85" w:rsidP="00BB1B85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26.09.2022 р.</w:t>
            </w:r>
          </w:p>
          <w:p w14:paraId="14CA019D" w14:textId="77777777" w:rsidR="00BB1B85" w:rsidRDefault="00BB1B85" w:rsidP="00BB1B85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AC9AA9" w14:textId="77777777" w:rsidR="00BB1B85" w:rsidRDefault="00BB1B85" w:rsidP="00BB1B8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7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608D5" w14:textId="137BD403" w:rsidR="00BB1B85" w:rsidRDefault="00BB1B85" w:rsidP="00BB1B85">
            <w:pPr>
              <w:tabs>
                <w:tab w:val="left" w:pos="5255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E7D9923" w14:textId="77777777" w:rsidR="00BB1B85" w:rsidRDefault="00BB1B85" w:rsidP="00BB1B85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BB1B85" w14:paraId="2A819986" w14:textId="77777777" w:rsidTr="000D7375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12750B26" w14:textId="77777777" w:rsidR="00BB1B85" w:rsidRDefault="00BB1B85" w:rsidP="00BB1B85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39676E" w14:textId="77777777" w:rsidR="00BB1B85" w:rsidRDefault="00BB1B85" w:rsidP="00BB1B85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41AA65" w14:textId="10812181" w:rsidR="00BB1B85" w:rsidRPr="00E242BA" w:rsidRDefault="00BB1B85" w:rsidP="00BB1B85">
            <w:pPr>
              <w:tabs>
                <w:tab w:val="left" w:pos="5255"/>
              </w:tabs>
              <w:spacing w:after="0" w:line="240" w:lineRule="auto"/>
              <w:jc w:val="center"/>
              <w:rPr>
                <w:b/>
                <w:bCs/>
                <w:sz w:val="22"/>
                <w:szCs w:val="18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32D0D1" w14:textId="77777777" w:rsidR="00BB1B85" w:rsidRDefault="00BB1B85" w:rsidP="00BB1B85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C72688" w14:paraId="22054937" w14:textId="77777777" w:rsidTr="005A7F90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48EB7AFA" w14:textId="77777777" w:rsidR="00C72688" w:rsidRDefault="00C72688" w:rsidP="005A7F90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D9A5BC" w14:textId="77777777" w:rsidR="00C72688" w:rsidRDefault="00C72688" w:rsidP="005A7F90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7D9C4" w14:textId="15EBB44F" w:rsidR="00C72688" w:rsidRPr="00E242BA" w:rsidRDefault="00C72688" w:rsidP="00BB1B85">
            <w:pPr>
              <w:tabs>
                <w:tab w:val="left" w:pos="994"/>
              </w:tabs>
              <w:spacing w:after="0" w:line="240" w:lineRule="auto"/>
              <w:jc w:val="center"/>
              <w:rPr>
                <w:sz w:val="22"/>
                <w:szCs w:val="18"/>
                <w:lang w:val="uk-UA"/>
              </w:rPr>
            </w:pPr>
            <w:r>
              <w:t>Дошкільна лінгводидактика</w:t>
            </w:r>
            <w:r>
              <w:rPr>
                <w:lang w:val="uk-UA"/>
              </w:rPr>
              <w:t xml:space="preserve"> (ст. в</w:t>
            </w:r>
            <w:r w:rsidR="001641BE">
              <w:rPr>
                <w:lang w:val="uk-UA"/>
              </w:rPr>
              <w:t>и</w:t>
            </w:r>
            <w:r>
              <w:rPr>
                <w:lang w:val="uk-UA"/>
              </w:rPr>
              <w:t>кл. Міхєєва О.П.)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C29FE14" w14:textId="77777777" w:rsidR="00C72688" w:rsidRDefault="00C72688" w:rsidP="005A7F90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EE1F92" w14:paraId="156B4DCB" w14:textId="77777777" w:rsidTr="006B378B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3FD697E0" w14:textId="77777777" w:rsidR="00EE1F92" w:rsidRDefault="00EE1F92" w:rsidP="00EE1F92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8D3E80" w14:textId="77777777" w:rsidR="00EE1F92" w:rsidRDefault="00EE1F92" w:rsidP="00EE1F92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A36AFA" w14:textId="17C2AE9C" w:rsidR="00EE1F92" w:rsidRPr="00BF3650" w:rsidRDefault="00EE1F92" w:rsidP="00EE1F92">
            <w:pPr>
              <w:tabs>
                <w:tab w:val="left" w:pos="4429"/>
              </w:tabs>
              <w:spacing w:after="0" w:line="240" w:lineRule="auto"/>
              <w:jc w:val="center"/>
              <w:rPr>
                <w:sz w:val="22"/>
                <w:szCs w:val="18"/>
                <w:lang w:val="uk-UA"/>
              </w:rPr>
            </w:pPr>
            <w:r>
              <w:t>Комп'ютерні технології в роботі з дітьми (асист. Вознюк А.А.)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4BAE51" w14:textId="77777777" w:rsidR="00EE1F92" w:rsidRDefault="00EE1F92" w:rsidP="00EE1F92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EE1F92" w14:paraId="2B81B75C" w14:textId="77777777" w:rsidTr="006B378B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50941BAB" w14:textId="77777777" w:rsidR="00EE1F92" w:rsidRDefault="00EE1F92" w:rsidP="00EE1F92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F64E6E" w14:textId="77777777" w:rsidR="00EE1F92" w:rsidRDefault="00EE1F92" w:rsidP="00EE1F9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2BAD98" w14:textId="22B14415" w:rsidR="00EE1F92" w:rsidRPr="00BF3650" w:rsidRDefault="00EE1F92" w:rsidP="00EE1F92">
            <w:pPr>
              <w:spacing w:after="0" w:line="240" w:lineRule="auto"/>
              <w:jc w:val="center"/>
              <w:rPr>
                <w:sz w:val="22"/>
                <w:szCs w:val="18"/>
                <w:lang w:val="uk-UA"/>
              </w:rPr>
            </w:pPr>
            <w:r>
              <w:t>Комп'ютерні технології в роботі з дітьми (асист. Вознюк А.А.)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AFA60A" w14:textId="77777777" w:rsidR="00EE1F92" w:rsidRDefault="00EE1F92" w:rsidP="00EE1F92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EE1F92" w14:paraId="5D4E4430" w14:textId="77777777" w:rsidTr="005A7F90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2A640337" w14:textId="77777777" w:rsidR="00EE1F92" w:rsidRDefault="00EE1F92" w:rsidP="00EE1F92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59DC10B2" w14:textId="77777777" w:rsidR="00EE1F92" w:rsidRDefault="00EE1F92" w:rsidP="00EE1F92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6A7973F3" w14:textId="229238DD" w:rsidR="00EE1F92" w:rsidRDefault="00CA7C52" w:rsidP="00EE1F9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t>Інклюзивна освіта</w:t>
            </w:r>
            <w:r>
              <w:rPr>
                <w:lang w:val="uk-UA"/>
              </w:rPr>
              <w:t xml:space="preserve"> (доц. </w:t>
            </w:r>
            <w:r w:rsidR="00480903">
              <w:rPr>
                <w:sz w:val="24"/>
                <w:szCs w:val="24"/>
                <w:lang w:val="uk-UA"/>
              </w:rPr>
              <w:t xml:space="preserve">Омельченко </w:t>
            </w:r>
            <w:r>
              <w:rPr>
                <w:sz w:val="24"/>
                <w:szCs w:val="24"/>
                <w:lang w:val="uk-UA"/>
              </w:rPr>
              <w:t>М.С)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6211B6" w14:textId="77777777" w:rsidR="00EE1F92" w:rsidRDefault="00EE1F92" w:rsidP="00EE1F92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EE1F92" w14:paraId="5DCCCA19" w14:textId="77777777" w:rsidTr="005A7F90">
        <w:trPr>
          <w:cantSplit/>
          <w:trHeight w:val="283"/>
        </w:trPr>
        <w:tc>
          <w:tcPr>
            <w:tcW w:w="6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textDirection w:val="btLr"/>
            <w:vAlign w:val="bottom"/>
            <w:hideMark/>
          </w:tcPr>
          <w:p w14:paraId="1E9AD3CF" w14:textId="77777777" w:rsidR="00EE1F92" w:rsidRDefault="00EE1F92" w:rsidP="00EE1F92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27.09.2022 р.</w:t>
            </w:r>
          </w:p>
          <w:p w14:paraId="34BC7508" w14:textId="77777777" w:rsidR="00EE1F92" w:rsidRDefault="00EE1F92" w:rsidP="00EE1F9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E27CAA" w14:textId="77777777" w:rsidR="00EE1F92" w:rsidRDefault="00EE1F92" w:rsidP="00EE1F92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7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D5478B" w14:textId="5DFF5BE7" w:rsidR="00EE1F92" w:rsidRDefault="00EE1F92" w:rsidP="00EE1F92">
            <w:pPr>
              <w:spacing w:after="0" w:line="240" w:lineRule="auto"/>
              <w:jc w:val="center"/>
              <w:rPr>
                <w:sz w:val="22"/>
                <w:szCs w:val="18"/>
                <w:lang w:val="uk-UA"/>
              </w:rPr>
            </w:pPr>
          </w:p>
        </w:tc>
        <w:tc>
          <w:tcPr>
            <w:tcW w:w="5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C268BC5" w14:textId="77777777" w:rsidR="00EE1F92" w:rsidRDefault="00EE1F92" w:rsidP="00EE1F92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EE1F92" w14:paraId="15CC4797" w14:textId="77777777" w:rsidTr="005A7F90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721081" w14:textId="77777777" w:rsidR="00EE1F92" w:rsidRDefault="00EE1F92" w:rsidP="00EE1F92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EFDC28" w14:textId="77777777" w:rsidR="00EE1F92" w:rsidRDefault="00EE1F92" w:rsidP="00EE1F92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DDECAE" w14:textId="2875A03C" w:rsidR="00EE1F92" w:rsidRDefault="00EE1F92" w:rsidP="00EE1F9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CDBCAE" w14:textId="77777777" w:rsidR="00EE1F92" w:rsidRDefault="00EE1F92" w:rsidP="00EE1F92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EE1F92" w14:paraId="76A705F6" w14:textId="77777777" w:rsidTr="005A7F90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E3204E" w14:textId="77777777" w:rsidR="00EE1F92" w:rsidRDefault="00EE1F92" w:rsidP="00EE1F92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5B2FDF" w14:textId="77777777" w:rsidR="00EE1F92" w:rsidRDefault="00EE1F92" w:rsidP="00EE1F92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484830" w14:textId="5AE74877" w:rsidR="00EE1F92" w:rsidRDefault="00EE1F92" w:rsidP="00EE1F92">
            <w:pPr>
              <w:spacing w:after="0" w:line="240" w:lineRule="auto"/>
              <w:ind w:left="-108"/>
              <w:jc w:val="center"/>
              <w:rPr>
                <w:b/>
                <w:sz w:val="22"/>
                <w:szCs w:val="18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0652E5" w14:textId="77777777" w:rsidR="00EE1F92" w:rsidRDefault="00EE1F92" w:rsidP="00EE1F92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EE1F92" w14:paraId="5B3C2206" w14:textId="77777777" w:rsidTr="00C10A2D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9CA86E" w14:textId="77777777" w:rsidR="00EE1F92" w:rsidRDefault="00EE1F92" w:rsidP="00EE1F92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F63365" w14:textId="77777777" w:rsidR="00EE1F92" w:rsidRDefault="00EE1F92" w:rsidP="00EE1F92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41E5C58" w14:textId="01B321E6" w:rsidR="00EE1F92" w:rsidRDefault="00EE1F92" w:rsidP="00EE1F92">
            <w:pPr>
              <w:spacing w:after="0" w:line="240" w:lineRule="auto"/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F82CE3">
              <w:t>Педагогіка родинного виховання</w:t>
            </w:r>
            <w:r>
              <w:t xml:space="preserve"> (доц. Кривошея Н.Б.)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BC97937" w14:textId="77777777" w:rsidR="00EE1F92" w:rsidRDefault="00EE1F92" w:rsidP="00EE1F92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EE1F92" w14:paraId="7F2601F0" w14:textId="77777777" w:rsidTr="005A7F90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F2215D" w14:textId="77777777" w:rsidR="00EE1F92" w:rsidRDefault="00EE1F92" w:rsidP="00EE1F92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F6B6D0" w14:textId="77777777" w:rsidR="00EE1F92" w:rsidRDefault="00EE1F92" w:rsidP="00EE1F9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6D03516" w14:textId="50281A9E" w:rsidR="00EE1F92" w:rsidRDefault="00EE1F92" w:rsidP="00EE1F92">
            <w:pPr>
              <w:tabs>
                <w:tab w:val="left" w:pos="4429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82CE3">
              <w:t>Педагогіка родинного виховання</w:t>
            </w:r>
            <w:r>
              <w:t xml:space="preserve"> (доц. Кривошея Н.Б.)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C915992" w14:textId="77777777" w:rsidR="00EE1F92" w:rsidRDefault="00EE1F92" w:rsidP="00EE1F92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EE1F92" w14:paraId="4729B199" w14:textId="77777777" w:rsidTr="005A7F90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255476" w14:textId="77777777" w:rsidR="00EE1F92" w:rsidRDefault="00EE1F92" w:rsidP="00EE1F92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2631DE" w14:textId="77777777" w:rsidR="00EE1F92" w:rsidRDefault="00EE1F92" w:rsidP="00EE1F92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540D5B" w14:textId="2A42FC14" w:rsidR="00EE1F92" w:rsidRDefault="001641BE" w:rsidP="00EE1F92">
            <w:pPr>
              <w:tabs>
                <w:tab w:val="left" w:pos="4429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t xml:space="preserve">Основи педагогчної майстерності вихователя </w:t>
            </w:r>
            <w:r>
              <w:rPr>
                <w:lang w:val="uk-UA"/>
              </w:rPr>
              <w:t>(доц. Алєко О.А)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29131A0" w14:textId="77777777" w:rsidR="00EE1F92" w:rsidRDefault="00EE1F92" w:rsidP="00EE1F92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A234C4" w14:paraId="58AABF9A" w14:textId="77777777" w:rsidTr="005A7F90">
        <w:trPr>
          <w:cantSplit/>
          <w:trHeight w:val="283"/>
        </w:trPr>
        <w:tc>
          <w:tcPr>
            <w:tcW w:w="6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extDirection w:val="btLr"/>
            <w:vAlign w:val="bottom"/>
            <w:hideMark/>
          </w:tcPr>
          <w:p w14:paraId="258F18C5" w14:textId="77777777" w:rsidR="00A234C4" w:rsidRDefault="00A234C4" w:rsidP="00A234C4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28.09.2022 р.</w:t>
            </w:r>
          </w:p>
          <w:p w14:paraId="7DB5FD67" w14:textId="77777777" w:rsidR="00A234C4" w:rsidRDefault="00A234C4" w:rsidP="00A234C4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C74F54" w14:textId="77777777" w:rsidR="00A234C4" w:rsidRDefault="00A234C4" w:rsidP="00A234C4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7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3B2D8B" w14:textId="1E632F63" w:rsidR="00A234C4" w:rsidRDefault="00A234C4" w:rsidP="00A234C4">
            <w:pPr>
              <w:tabs>
                <w:tab w:val="left" w:pos="5255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E75261">
              <w:t>Соціально-політичні студії</w:t>
            </w:r>
            <w:r>
              <w:t xml:space="preserve"> (доц. Степанов В.В)</w:t>
            </w:r>
          </w:p>
        </w:tc>
        <w:tc>
          <w:tcPr>
            <w:tcW w:w="5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F4F1A24" w14:textId="77777777" w:rsidR="00A234C4" w:rsidRDefault="00A234C4" w:rsidP="00A234C4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A234C4" w14:paraId="26538C3A" w14:textId="77777777" w:rsidTr="005A7F90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29855FB2" w14:textId="77777777" w:rsidR="00A234C4" w:rsidRDefault="00A234C4" w:rsidP="00A234C4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B506F4" w14:textId="77777777" w:rsidR="00A234C4" w:rsidRDefault="00A234C4" w:rsidP="00A234C4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D8AFEF" w14:textId="1DFFC105" w:rsidR="00A234C4" w:rsidRDefault="00A234C4" w:rsidP="00A234C4">
            <w:pPr>
              <w:tabs>
                <w:tab w:val="left" w:pos="5255"/>
              </w:tabs>
              <w:spacing w:after="0" w:line="240" w:lineRule="auto"/>
              <w:jc w:val="center"/>
              <w:rPr>
                <w:b/>
                <w:bCs/>
                <w:sz w:val="24"/>
                <w:szCs w:val="20"/>
                <w:lang w:val="uk-UA"/>
              </w:rPr>
            </w:pPr>
            <w:r w:rsidRPr="00E75261">
              <w:t>Соціально-політичні студії</w:t>
            </w:r>
            <w:r>
              <w:t>\практ. (доц. Степанов В.В)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E22FE0" w14:textId="77777777" w:rsidR="00A234C4" w:rsidRDefault="00A234C4" w:rsidP="00A234C4">
            <w:pPr>
              <w:spacing w:after="0" w:line="240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E1F92" w14:paraId="4C6D116D" w14:textId="77777777" w:rsidTr="005A7F90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6E375D77" w14:textId="77777777" w:rsidR="00EE1F92" w:rsidRDefault="00EE1F92" w:rsidP="00EE1F92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099A9C" w14:textId="77777777" w:rsidR="00EE1F92" w:rsidRDefault="00EE1F92" w:rsidP="00EE1F92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47D4097" w14:textId="0D36C007" w:rsidR="00EE1F92" w:rsidRDefault="00EE1F92" w:rsidP="00EE1F92">
            <w:pPr>
              <w:tabs>
                <w:tab w:val="left" w:pos="5255"/>
              </w:tabs>
              <w:spacing w:after="0" w:line="240" w:lineRule="auto"/>
              <w:jc w:val="center"/>
              <w:rPr>
                <w:b/>
                <w:bCs/>
                <w:sz w:val="22"/>
                <w:szCs w:val="18"/>
                <w:lang w:val="uk-UA"/>
              </w:rPr>
            </w:pPr>
            <w:r>
              <w:t>Дошкільна лінгводидактика\практ.</w:t>
            </w:r>
            <w:r>
              <w:rPr>
                <w:lang w:val="uk-UA"/>
              </w:rPr>
              <w:t xml:space="preserve"> (ст. в</w:t>
            </w:r>
            <w:r w:rsidR="001641BE">
              <w:rPr>
                <w:lang w:val="uk-UA"/>
              </w:rPr>
              <w:t>и</w:t>
            </w:r>
            <w:r>
              <w:rPr>
                <w:lang w:val="uk-UA"/>
              </w:rPr>
              <w:t>кл. Міхєєва О.П.)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23CC9A" w14:textId="77777777" w:rsidR="00EE1F92" w:rsidRDefault="00EE1F92" w:rsidP="00EE1F92">
            <w:pPr>
              <w:spacing w:after="0" w:line="240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E1F92" w14:paraId="39DA5F8C" w14:textId="77777777" w:rsidTr="005A7F90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0F426881" w14:textId="77777777" w:rsidR="00EE1F92" w:rsidRDefault="00EE1F92" w:rsidP="00EE1F92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AFD18B" w14:textId="77777777" w:rsidR="00EE1F92" w:rsidRDefault="00EE1F92" w:rsidP="00EE1F92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1066935" w14:textId="22624A69" w:rsidR="00EE1F92" w:rsidRDefault="00EE1F92" w:rsidP="00EE1F92">
            <w:pPr>
              <w:tabs>
                <w:tab w:val="left" w:pos="5255"/>
              </w:tabs>
              <w:spacing w:after="0" w:line="240" w:lineRule="auto"/>
              <w:jc w:val="center"/>
              <w:rPr>
                <w:sz w:val="22"/>
                <w:szCs w:val="18"/>
                <w:lang w:val="uk-UA"/>
              </w:rPr>
            </w:pPr>
            <w:r w:rsidRPr="00F82CE3">
              <w:t>Педагогіка родинного виховання</w:t>
            </w:r>
            <w:r>
              <w:t xml:space="preserve"> (доц. Кривошея Н.Б.)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FEFA6F" w14:textId="77777777" w:rsidR="00EE1F92" w:rsidRDefault="00EE1F92" w:rsidP="00EE1F92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EE1F92" w14:paraId="2BB6AF04" w14:textId="77777777" w:rsidTr="00E91A32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09905501" w14:textId="77777777" w:rsidR="00EE1F92" w:rsidRDefault="00EE1F92" w:rsidP="00EE1F92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19C45C" w14:textId="77777777" w:rsidR="00EE1F92" w:rsidRDefault="00EE1F92" w:rsidP="00EE1F92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8EAB5A" w14:textId="6556CD3C" w:rsidR="00EE1F92" w:rsidRDefault="00EE1F92" w:rsidP="00EE1F92">
            <w:pPr>
              <w:tabs>
                <w:tab w:val="left" w:pos="525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82CE3">
              <w:t>Педагогіка родинного виховання</w:t>
            </w:r>
            <w:r>
              <w:t>\практ. (доц. Кривошея Н.Б.)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5082CD" w14:textId="77777777" w:rsidR="00EE1F92" w:rsidRDefault="00EE1F92" w:rsidP="00EE1F92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EE1F92" w14:paraId="270DD195" w14:textId="77777777" w:rsidTr="005A7F90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1A64FD4E" w14:textId="77777777" w:rsidR="00EE1F92" w:rsidRDefault="00EE1F92" w:rsidP="00EE1F92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14:paraId="2F565AD3" w14:textId="77777777" w:rsidR="00EE1F92" w:rsidRDefault="00EE1F92" w:rsidP="00EE1F92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1EE7210E" w14:textId="77777777" w:rsidR="00EE1F92" w:rsidRDefault="00EE1F92" w:rsidP="00EE1F9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EBC5BE" w14:textId="77777777" w:rsidR="00EE1F92" w:rsidRDefault="00EE1F92" w:rsidP="00EE1F92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EE1F92" w14:paraId="735E9302" w14:textId="77777777" w:rsidTr="005A7F90">
        <w:trPr>
          <w:cantSplit/>
          <w:trHeight w:val="283"/>
        </w:trPr>
        <w:tc>
          <w:tcPr>
            <w:tcW w:w="6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extDirection w:val="btLr"/>
            <w:vAlign w:val="bottom"/>
            <w:hideMark/>
          </w:tcPr>
          <w:p w14:paraId="582E0683" w14:textId="77777777" w:rsidR="00EE1F92" w:rsidRDefault="00EE1F92" w:rsidP="00EE1F92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29.09.2022 р.</w:t>
            </w:r>
          </w:p>
          <w:p w14:paraId="78BCB112" w14:textId="77777777" w:rsidR="00EE1F92" w:rsidRDefault="00EE1F92" w:rsidP="00EE1F9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E1E570" w14:textId="77777777" w:rsidR="00EE1F92" w:rsidRDefault="00EE1F92" w:rsidP="00EE1F92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7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2BFB16" w14:textId="77777777" w:rsidR="00EE1F92" w:rsidRDefault="00EE1F92" w:rsidP="00EE1F92">
            <w:pPr>
              <w:tabs>
                <w:tab w:val="left" w:pos="3933"/>
              </w:tabs>
              <w:spacing w:after="0" w:line="240" w:lineRule="auto"/>
              <w:ind w:lef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44C6F82" w14:textId="77777777" w:rsidR="00EE1F92" w:rsidRDefault="00EE1F92" w:rsidP="00EE1F92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EE1F92" w14:paraId="4704E83C" w14:textId="77777777" w:rsidTr="005A7F90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0E3AAA31" w14:textId="77777777" w:rsidR="00EE1F92" w:rsidRDefault="00EE1F92" w:rsidP="00EE1F92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9FD404" w14:textId="77777777" w:rsidR="00EE1F92" w:rsidRDefault="00EE1F92" w:rsidP="00EE1F92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95A2D3" w14:textId="77777777" w:rsidR="00EE1F92" w:rsidRDefault="00EE1F92" w:rsidP="00EE1F92">
            <w:pPr>
              <w:tabs>
                <w:tab w:val="left" w:pos="5255"/>
              </w:tabs>
              <w:spacing w:after="0" w:line="240" w:lineRule="auto"/>
              <w:ind w:left="-108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945EC8" w14:textId="77777777" w:rsidR="00EE1F92" w:rsidRDefault="00EE1F92" w:rsidP="00EE1F92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1641BE" w14:paraId="0A168FE3" w14:textId="77777777" w:rsidTr="005A7F90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224E2DE0" w14:textId="77777777" w:rsidR="001641BE" w:rsidRDefault="001641BE" w:rsidP="001641BE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42A951" w14:textId="77777777" w:rsidR="001641BE" w:rsidRDefault="001641BE" w:rsidP="001641B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41DA8B" w14:textId="77777777" w:rsidR="001641BE" w:rsidRDefault="001641BE" w:rsidP="001641BE">
            <w:pPr>
              <w:spacing w:after="0" w:line="240" w:lineRule="auto"/>
              <w:jc w:val="center"/>
            </w:pPr>
            <w:r>
              <w:t>Педагогічний супровід дошкільного дитинства\практ.</w:t>
            </w:r>
          </w:p>
          <w:p w14:paraId="14665215" w14:textId="568187C1" w:rsidR="001641BE" w:rsidRPr="00126018" w:rsidRDefault="001641BE" w:rsidP="001641BE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>
              <w:t xml:space="preserve"> </w:t>
            </w:r>
            <w:r>
              <w:rPr>
                <w:lang w:val="uk-UA"/>
              </w:rPr>
              <w:t>(ст. викл. Міхєєва О.П.)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467B84F" w14:textId="77777777" w:rsidR="001641BE" w:rsidRDefault="001641BE" w:rsidP="001641BE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1641BE" w14:paraId="7C9A0CDB" w14:textId="77777777" w:rsidTr="005A7F90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1E9A9B22" w14:textId="77777777" w:rsidR="001641BE" w:rsidRDefault="001641BE" w:rsidP="001641BE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3E2C83" w14:textId="77777777" w:rsidR="001641BE" w:rsidRDefault="001641BE" w:rsidP="001641B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3E6A2A" w14:textId="77777777" w:rsidR="001641BE" w:rsidRDefault="001641BE" w:rsidP="001641BE">
            <w:pPr>
              <w:tabs>
                <w:tab w:val="left" w:pos="4429"/>
              </w:tabs>
              <w:spacing w:after="0" w:line="240" w:lineRule="auto"/>
              <w:jc w:val="center"/>
            </w:pPr>
            <w:r>
              <w:t>Теорія та методика формування елементарних математичних уявлень</w:t>
            </w:r>
          </w:p>
          <w:p w14:paraId="3D7BBF86" w14:textId="77777777" w:rsidR="001641BE" w:rsidRDefault="001641BE" w:rsidP="001641BE">
            <w:pPr>
              <w:spacing w:after="0" w:line="240" w:lineRule="auto"/>
              <w:ind w:leftChars="-100" w:left="-280" w:rightChars="-139" w:right="-389"/>
              <w:jc w:val="center"/>
              <w:rPr>
                <w:sz w:val="24"/>
                <w:lang w:val="uk-UA"/>
              </w:rPr>
            </w:pPr>
            <w:r>
              <w:rPr>
                <w:lang w:val="uk-UA"/>
              </w:rPr>
              <w:t>(доц. Алєко О.А)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6F5198" w14:textId="77777777" w:rsidR="001641BE" w:rsidRDefault="001641BE" w:rsidP="001641BE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1641BE" w14:paraId="37B46ECB" w14:textId="77777777" w:rsidTr="005A7F90">
        <w:trPr>
          <w:cantSplit/>
          <w:trHeight w:val="38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3CEC2931" w14:textId="77777777" w:rsidR="001641BE" w:rsidRDefault="001641BE" w:rsidP="001641BE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F50B8D" w14:textId="77777777" w:rsidR="001641BE" w:rsidRDefault="001641BE" w:rsidP="001641BE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C8F664" w14:textId="77777777" w:rsidR="001641BE" w:rsidRDefault="001641BE" w:rsidP="001641BE">
            <w:pPr>
              <w:tabs>
                <w:tab w:val="left" w:pos="4429"/>
              </w:tabs>
              <w:spacing w:after="0" w:line="240" w:lineRule="auto"/>
              <w:jc w:val="center"/>
              <w:rPr>
                <w:sz w:val="24"/>
                <w:lang w:val="uk-UA"/>
              </w:rPr>
            </w:pPr>
            <w:r>
              <w:t xml:space="preserve">Теорія та методика формування елементарних математичних уявлень. </w:t>
            </w:r>
            <w:r>
              <w:rPr>
                <w:lang w:val="uk-UA"/>
              </w:rPr>
              <w:t>(доц. Алєко О.А)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A12FD1" w14:textId="77777777" w:rsidR="001641BE" w:rsidRDefault="001641BE" w:rsidP="001641BE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1641BE" w14:paraId="029A6770" w14:textId="77777777" w:rsidTr="005A7F90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200B43FB" w14:textId="77777777" w:rsidR="001641BE" w:rsidRDefault="001641BE" w:rsidP="001641BE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14:paraId="6B3BACAD" w14:textId="77777777" w:rsidR="001641BE" w:rsidRDefault="001641BE" w:rsidP="001641B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6B5C6766" w14:textId="77777777" w:rsidR="001641BE" w:rsidRDefault="001641BE" w:rsidP="001641BE">
            <w:pPr>
              <w:tabs>
                <w:tab w:val="left" w:pos="4429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F7AC50" w14:textId="77777777" w:rsidR="001641BE" w:rsidRDefault="001641BE" w:rsidP="001641BE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1641BE" w14:paraId="26FDA974" w14:textId="77777777" w:rsidTr="005A7F90">
        <w:trPr>
          <w:cantSplit/>
          <w:trHeight w:val="283"/>
        </w:trPr>
        <w:tc>
          <w:tcPr>
            <w:tcW w:w="6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extDirection w:val="btLr"/>
            <w:vAlign w:val="bottom"/>
            <w:hideMark/>
          </w:tcPr>
          <w:p w14:paraId="787ED627" w14:textId="77777777" w:rsidR="001641BE" w:rsidRDefault="001641BE" w:rsidP="001641BE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30.09.2022 р.</w:t>
            </w:r>
          </w:p>
          <w:p w14:paraId="34EA854A" w14:textId="77777777" w:rsidR="001641BE" w:rsidRDefault="001641BE" w:rsidP="001641BE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0840AD" w14:textId="77777777" w:rsidR="001641BE" w:rsidRDefault="001641BE" w:rsidP="001641B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7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A5E9B0" w14:textId="77777777" w:rsidR="001641BE" w:rsidRDefault="001641BE" w:rsidP="001641BE">
            <w:pPr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5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702F1A8" w14:textId="77777777" w:rsidR="001641BE" w:rsidRDefault="001641BE" w:rsidP="001641BE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1641BE" w14:paraId="30994D67" w14:textId="77777777" w:rsidTr="005A7F90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6C5A7E6F" w14:textId="77777777" w:rsidR="001641BE" w:rsidRDefault="001641BE" w:rsidP="001641BE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B16A79" w14:textId="77777777" w:rsidR="001641BE" w:rsidRDefault="001641BE" w:rsidP="001641B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4E916D" w14:textId="68891D16" w:rsidR="001641BE" w:rsidRDefault="001641BE" w:rsidP="001641B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t xml:space="preserve">Основи педагогчної майстерності вихователя </w:t>
            </w:r>
            <w:r>
              <w:rPr>
                <w:lang w:val="uk-UA"/>
              </w:rPr>
              <w:t>(доц. Алєко О.А)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2DEAE6" w14:textId="77777777" w:rsidR="001641BE" w:rsidRDefault="001641BE" w:rsidP="001641BE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1641BE" w14:paraId="283D6CFF" w14:textId="77777777" w:rsidTr="005A7F90">
        <w:trPr>
          <w:cantSplit/>
          <w:trHeight w:val="51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043B25B7" w14:textId="77777777" w:rsidR="001641BE" w:rsidRDefault="001641BE" w:rsidP="001641BE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2280EB" w14:textId="77777777" w:rsidR="001641BE" w:rsidRDefault="001641BE" w:rsidP="001641B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B8B45B" w14:textId="4C1A9762" w:rsidR="001641BE" w:rsidRDefault="001641BE" w:rsidP="001641BE">
            <w:pPr>
              <w:tabs>
                <w:tab w:val="left" w:pos="5255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t>Дошкільна лінгводидактика\практ.</w:t>
            </w:r>
            <w:r>
              <w:rPr>
                <w:lang w:val="uk-UA"/>
              </w:rPr>
              <w:t xml:space="preserve"> (ст. викл. Міхєєва О.П.)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EBB9A4" w14:textId="77777777" w:rsidR="001641BE" w:rsidRDefault="001641BE" w:rsidP="001641BE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1641BE" w14:paraId="5675778E" w14:textId="77777777" w:rsidTr="00BD16C2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578B47C0" w14:textId="77777777" w:rsidR="001641BE" w:rsidRDefault="001641BE" w:rsidP="001641BE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4C7023" w14:textId="77777777" w:rsidR="001641BE" w:rsidRDefault="001641BE" w:rsidP="001641B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76AAF5" w14:textId="6C98C505" w:rsidR="001641BE" w:rsidRDefault="001641BE" w:rsidP="001641BE">
            <w:pPr>
              <w:spacing w:after="0" w:line="240" w:lineRule="auto"/>
              <w:ind w:leftChars="-41" w:left="-115" w:rightChars="-139" w:right="-38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t>Комп'ютерні технології в роботі з дітьми\практ. (асист. Вознюк А.А.)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3895457" w14:textId="77777777" w:rsidR="001641BE" w:rsidRDefault="001641BE" w:rsidP="001641BE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1641BE" w14:paraId="2F62A26E" w14:textId="77777777" w:rsidTr="005A7F90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73785647" w14:textId="77777777" w:rsidR="001641BE" w:rsidRDefault="001641BE" w:rsidP="001641BE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92DDDF" w14:textId="77777777" w:rsidR="001641BE" w:rsidRDefault="001641BE" w:rsidP="001641B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56AC6C" w14:textId="0D147CD2" w:rsidR="001641BE" w:rsidRDefault="001641BE" w:rsidP="001641BE">
            <w:pPr>
              <w:spacing w:after="0" w:line="240" w:lineRule="auto"/>
              <w:ind w:leftChars="-100" w:left="-280" w:rightChars="-139" w:right="-38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t>Комп'ютерні технології в роботі з дітьми\практ. (асист. Вознюк А.А.)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B21811A" w14:textId="77777777" w:rsidR="001641BE" w:rsidRDefault="001641BE" w:rsidP="001641BE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1641BE" w14:paraId="081218CF" w14:textId="77777777" w:rsidTr="005A7F90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75FE2395" w14:textId="77777777" w:rsidR="001641BE" w:rsidRDefault="001641BE" w:rsidP="001641BE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14:paraId="31A8123A" w14:textId="77777777" w:rsidR="001641BE" w:rsidRDefault="001641BE" w:rsidP="001641B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17D001BB" w14:textId="77777777" w:rsidR="001641BE" w:rsidRDefault="001641BE" w:rsidP="001641B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DF216D" w14:textId="77777777" w:rsidR="001641BE" w:rsidRDefault="001641BE" w:rsidP="001641BE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</w:tbl>
    <w:p w14:paraId="1267C176" w14:textId="77777777" w:rsidR="00C72688" w:rsidRDefault="00C72688" w:rsidP="00C72688">
      <w:pPr>
        <w:spacing w:after="0" w:line="240" w:lineRule="auto"/>
        <w:rPr>
          <w:szCs w:val="28"/>
          <w:lang w:val="uk-UA"/>
        </w:rPr>
      </w:pPr>
      <w:r>
        <w:rPr>
          <w:szCs w:val="28"/>
          <w:lang w:val="uk-UA"/>
        </w:rPr>
        <w:t xml:space="preserve">Декан педагогічного факультету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__________       проф. Співак Я.О.</w:t>
      </w:r>
    </w:p>
    <w:p w14:paraId="317584AA" w14:textId="77777777" w:rsidR="00C72688" w:rsidRDefault="00C72688" w:rsidP="00C72688">
      <w:pPr>
        <w:spacing w:after="0" w:line="240" w:lineRule="auto"/>
        <w:rPr>
          <w:szCs w:val="28"/>
          <w:lang w:val="uk-UA"/>
        </w:rPr>
      </w:pPr>
      <w:r>
        <w:rPr>
          <w:szCs w:val="28"/>
          <w:lang w:val="uk-UA"/>
        </w:rPr>
        <w:t>Диспетчер педагогічного факультету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__________       Федорченко А.О.</w:t>
      </w:r>
    </w:p>
    <w:p w14:paraId="65479BE7" w14:textId="60118159" w:rsidR="00A17653" w:rsidRPr="00C72688" w:rsidRDefault="00C72688" w:rsidP="00C72688">
      <w:pPr>
        <w:spacing w:after="0" w:line="240" w:lineRule="auto"/>
      </w:pPr>
      <w:r>
        <w:rPr>
          <w:szCs w:val="28"/>
          <w:lang w:val="uk-UA"/>
        </w:rPr>
        <w:t>Методист навчально-методичного відділу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__________        Фролова О.О</w:t>
      </w:r>
    </w:p>
    <w:sectPr w:rsidR="00A17653" w:rsidRPr="00C72688" w:rsidSect="00CE57A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3783E"/>
    <w:multiLevelType w:val="multilevel"/>
    <w:tmpl w:val="2573783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 w16cid:durableId="13779707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3D2"/>
    <w:rsid w:val="001641BE"/>
    <w:rsid w:val="003413D2"/>
    <w:rsid w:val="00480903"/>
    <w:rsid w:val="00982E6E"/>
    <w:rsid w:val="009B0166"/>
    <w:rsid w:val="00A17653"/>
    <w:rsid w:val="00A234C4"/>
    <w:rsid w:val="00BB1B85"/>
    <w:rsid w:val="00C72688"/>
    <w:rsid w:val="00CA7C52"/>
    <w:rsid w:val="00DF0A65"/>
    <w:rsid w:val="00EE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3ABF4"/>
  <w15:chartTrackingRefBased/>
  <w15:docId w15:val="{21A66AA1-38B5-4B51-8560-B5D8EAE9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A65"/>
    <w:pPr>
      <w:spacing w:line="256" w:lineRule="auto"/>
    </w:pPr>
    <w:rPr>
      <w:rFonts w:ascii="Times New Roman" w:hAnsi="Times New Roman" w:cs="Times New Roman"/>
      <w:color w:val="000000" w:themeColor="text1"/>
      <w:sz w:val="2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DF0A65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eastAsia="Times New Roman"/>
      <w:b/>
      <w:color w:val="auto"/>
      <w:sz w:val="24"/>
      <w:szCs w:val="24"/>
      <w:lang w:val="uk-UA"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DF0A65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eastAsia="Times New Roman"/>
      <w:b/>
      <w:color w:val="auto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F0A65"/>
    <w:rPr>
      <w:rFonts w:ascii="Times New Roman" w:eastAsia="Times New Roman" w:hAnsi="Times New Roman" w:cs="Times New Roman"/>
      <w:b/>
      <w:sz w:val="24"/>
      <w:szCs w:val="24"/>
      <w:lang w:val="uk-UA" w:eastAsia="zh-CN"/>
    </w:rPr>
  </w:style>
  <w:style w:type="character" w:customStyle="1" w:styleId="30">
    <w:name w:val="Заголовок 3 Знак"/>
    <w:basedOn w:val="a0"/>
    <w:link w:val="3"/>
    <w:semiHidden/>
    <w:rsid w:val="00DF0A65"/>
    <w:rPr>
      <w:rFonts w:ascii="Times New Roman" w:eastAsia="Times New Roman" w:hAnsi="Times New Roman" w:cs="Times New Roman"/>
      <w:b/>
      <w:sz w:val="24"/>
      <w:szCs w:val="24"/>
      <w:lang w:val="uk-UA" w:eastAsia="zh-CN"/>
    </w:rPr>
  </w:style>
  <w:style w:type="paragraph" w:styleId="a3">
    <w:name w:val="header"/>
    <w:basedOn w:val="a"/>
    <w:link w:val="a4"/>
    <w:uiPriority w:val="99"/>
    <w:semiHidden/>
    <w:unhideWhenUsed/>
    <w:rsid w:val="00DF0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0A65"/>
    <w:rPr>
      <w:rFonts w:ascii="Times New Roman" w:hAnsi="Times New Roman" w:cs="Times New Roman"/>
      <w:color w:val="000000" w:themeColor="text1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 Федорченко</dc:creator>
  <cp:keywords/>
  <dc:description/>
  <cp:lastModifiedBy>Настя Федорченко</cp:lastModifiedBy>
  <cp:revision>9</cp:revision>
  <dcterms:created xsi:type="dcterms:W3CDTF">2022-09-20T20:38:00Z</dcterms:created>
  <dcterms:modified xsi:type="dcterms:W3CDTF">2022-09-22T09:59:00Z</dcterms:modified>
</cp:coreProperties>
</file>